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F2" w:rsidRPr="00D87932" w:rsidRDefault="001B349A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36"/>
        </w:rPr>
      </w:pPr>
      <w:r w:rsidRPr="00D87932">
        <w:rPr>
          <w:rFonts w:ascii="Calibri" w:eastAsia="Calibri" w:hAnsi="Calibri" w:cs="Calibri"/>
          <w:b/>
          <w:color w:val="000000" w:themeColor="text1"/>
          <w:sz w:val="36"/>
        </w:rPr>
        <w:t>UNIVERZITET U TRAVNIKU</w:t>
      </w:r>
    </w:p>
    <w:p w:rsidR="00BD42F2" w:rsidRPr="00D87932" w:rsidRDefault="001B349A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36"/>
        </w:rPr>
      </w:pPr>
      <w:r w:rsidRPr="00D87932">
        <w:rPr>
          <w:rFonts w:ascii="Calibri" w:eastAsia="Calibri" w:hAnsi="Calibri" w:cs="Calibri"/>
          <w:b/>
          <w:color w:val="000000" w:themeColor="text1"/>
          <w:sz w:val="36"/>
        </w:rPr>
        <w:t>FAKULTET ZA MENADŽMENT I POSLOVNU EKONOMIJU</w:t>
      </w:r>
    </w:p>
    <w:p w:rsidR="00BD42F2" w:rsidRPr="00D87932" w:rsidRDefault="00BD42F2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8"/>
        </w:rPr>
      </w:pPr>
    </w:p>
    <w:p w:rsidR="00BD42F2" w:rsidRPr="00D87932" w:rsidRDefault="001B349A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32"/>
        </w:rPr>
      </w:pPr>
      <w:r w:rsidRPr="00D87932">
        <w:rPr>
          <w:rFonts w:ascii="Calibri" w:eastAsia="Calibri" w:hAnsi="Calibri" w:cs="Calibri"/>
          <w:b/>
          <w:color w:val="000000" w:themeColor="text1"/>
          <w:sz w:val="32"/>
        </w:rPr>
        <w:t xml:space="preserve">RASPORED </w:t>
      </w:r>
      <w:r w:rsidR="00263014" w:rsidRPr="00D87932">
        <w:rPr>
          <w:rFonts w:ascii="Calibri" w:eastAsia="Calibri" w:hAnsi="Calibri" w:cs="Calibri"/>
          <w:b/>
          <w:color w:val="000000" w:themeColor="text1"/>
          <w:sz w:val="32"/>
        </w:rPr>
        <w:t>NASTAVE</w:t>
      </w:r>
    </w:p>
    <w:p w:rsidR="00263014" w:rsidRPr="00D87932" w:rsidRDefault="00263014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32"/>
        </w:rPr>
      </w:pPr>
      <w:r w:rsidRPr="00D87932">
        <w:rPr>
          <w:rFonts w:ascii="Calibri" w:eastAsia="Calibri" w:hAnsi="Calibri" w:cs="Calibri"/>
          <w:b/>
          <w:color w:val="000000" w:themeColor="text1"/>
          <w:sz w:val="32"/>
        </w:rPr>
        <w:t>SMJER:POSLOVNA PSIHOLOGIJA</w:t>
      </w:r>
    </w:p>
    <w:p w:rsidR="00BD42F2" w:rsidRPr="00D87932" w:rsidRDefault="00BD42F2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8"/>
        </w:rPr>
      </w:pPr>
    </w:p>
    <w:p w:rsidR="00BD42F2" w:rsidRPr="00D87932" w:rsidRDefault="00BD42F2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</w:rPr>
      </w:pPr>
    </w:p>
    <w:p w:rsidR="00BD42F2" w:rsidRPr="00D87932" w:rsidRDefault="001B349A">
      <w:pPr>
        <w:spacing w:after="45" w:line="276" w:lineRule="auto"/>
        <w:rPr>
          <w:rFonts w:ascii="Calibri" w:eastAsia="Calibri" w:hAnsi="Calibri" w:cs="Calibri"/>
          <w:b/>
          <w:color w:val="000000" w:themeColor="text1"/>
          <w:sz w:val="24"/>
        </w:rPr>
      </w:pPr>
      <w:r w:rsidRPr="00D87932">
        <w:rPr>
          <w:rFonts w:ascii="Calibri" w:eastAsia="Calibri" w:hAnsi="Calibri" w:cs="Calibri"/>
          <w:color w:val="000000" w:themeColor="text1"/>
          <w:sz w:val="24"/>
        </w:rPr>
        <w:t xml:space="preserve">  </w:t>
      </w:r>
      <w:r w:rsidRPr="00D87932">
        <w:rPr>
          <w:rFonts w:ascii="Calibri" w:eastAsia="Calibri" w:hAnsi="Calibri" w:cs="Calibri"/>
          <w:b/>
          <w:color w:val="000000" w:themeColor="text1"/>
          <w:sz w:val="24"/>
        </w:rPr>
        <w:t>I CIKLUS – POSLOVNA PSIHOLOGIJA</w:t>
      </w:r>
    </w:p>
    <w:p w:rsidR="00BD42F2" w:rsidRPr="00D87932" w:rsidRDefault="00BD42F2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BD42F2" w:rsidRPr="00D87932" w:rsidRDefault="001B349A">
      <w:pPr>
        <w:spacing w:after="8" w:line="276" w:lineRule="auto"/>
        <w:ind w:left="10" w:right="-15" w:hanging="1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87932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PRVA GODINA  - PRVI SEMESTAR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6"/>
        <w:gridCol w:w="1843"/>
        <w:gridCol w:w="1903"/>
        <w:gridCol w:w="1210"/>
      </w:tblGrid>
      <w:tr w:rsidR="00D87932" w:rsidRPr="00D87932" w:rsidTr="006832D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D87932" w:rsidRDefault="001B349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PREDMET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D87932" w:rsidRDefault="002630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DAN</w:t>
            </w:r>
            <w:r w:rsidR="001B349A"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D87932" w:rsidRDefault="001B349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SAT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D87932" w:rsidRDefault="001B349A">
            <w:pPr>
              <w:spacing w:after="0" w:line="240" w:lineRule="auto"/>
              <w:ind w:left="64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SALA </w:t>
            </w:r>
          </w:p>
        </w:tc>
      </w:tr>
      <w:tr w:rsidR="00D87932" w:rsidRPr="00D87932" w:rsidTr="006832D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7E167D" w:rsidRPr="00D87932" w:rsidRDefault="006832D6" w:rsidP="007E167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UVOD U EKONOMIJU</w:t>
            </w:r>
          </w:p>
          <w:p w:rsidR="007E167D" w:rsidRPr="00D87932" w:rsidRDefault="006832D6" w:rsidP="007E16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Prof.dr Namik Čolaković</w:t>
            </w:r>
            <w:r w:rsidR="007E167D" w:rsidRPr="00D8793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7E167D" w:rsidRPr="00D87932" w:rsidRDefault="007E167D" w:rsidP="007E16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SUBOTA</w:t>
            </w:r>
          </w:p>
          <w:p w:rsidR="007E167D" w:rsidRPr="00D87932" w:rsidRDefault="006832D6" w:rsidP="006832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07.10</w:t>
            </w:r>
            <w:r w:rsidR="007E167D"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3</w:t>
            </w:r>
            <w:r w:rsidR="007E167D"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7E167D" w:rsidRPr="00D87932" w:rsidRDefault="007E167D" w:rsidP="006832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1</w:t>
            </w:r>
            <w:r w:rsidR="006832D6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0</w:t>
            </w: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:00 – 1</w:t>
            </w:r>
            <w:r w:rsidR="006832D6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3</w:t>
            </w: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7E167D" w:rsidRPr="00D87932" w:rsidRDefault="007E167D" w:rsidP="007E16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6832D6" w:rsidRPr="00D87932" w:rsidTr="006832D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6832D6" w:rsidRDefault="006832D6" w:rsidP="006832D6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OPŠTA PSIHOLOGIJA</w:t>
            </w:r>
          </w:p>
          <w:p w:rsidR="006832D6" w:rsidRPr="006832D6" w:rsidRDefault="006832D6" w:rsidP="006832D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6832D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Doc.dr Anela Džananović-Bajraktarević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6832D6" w:rsidRPr="00D87932" w:rsidRDefault="006832D6" w:rsidP="006832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SUBOTA</w:t>
            </w:r>
          </w:p>
          <w:p w:rsidR="006832D6" w:rsidRPr="00D87932" w:rsidRDefault="006832D6" w:rsidP="006832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6832D6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07.10.2023.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6832D6" w:rsidRPr="00D87932" w:rsidRDefault="006832D6" w:rsidP="006832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13:00 – 16:00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6832D6" w:rsidRPr="00D87932" w:rsidRDefault="00B63026" w:rsidP="006832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1B349A" w:rsidRPr="00D87932" w:rsidRDefault="001B349A">
      <w:pPr>
        <w:spacing w:after="8" w:line="276" w:lineRule="auto"/>
        <w:ind w:left="10" w:right="-15" w:hanging="10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:rsidR="00BD42F2" w:rsidRPr="00D87932" w:rsidRDefault="00BD42F2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BD42F2" w:rsidRPr="00D87932" w:rsidRDefault="001B349A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87932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DRUGA GODINA – TREĆI SEMESTAR </w:t>
      </w: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1843"/>
        <w:gridCol w:w="1984"/>
        <w:gridCol w:w="1134"/>
      </w:tblGrid>
      <w:tr w:rsidR="00D87932" w:rsidRPr="00D87932" w:rsidTr="006832D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D87932" w:rsidRDefault="001B349A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PREDMET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D87932" w:rsidRDefault="00D008E9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DAN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D87932" w:rsidRDefault="001B349A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SAT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D87932" w:rsidRDefault="001B349A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SALA </w:t>
            </w:r>
          </w:p>
        </w:tc>
      </w:tr>
      <w:tr w:rsidR="00D87932" w:rsidRPr="00D87932" w:rsidTr="006832D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CA70D8" w:rsidRPr="00D87932" w:rsidRDefault="006832D6" w:rsidP="00CA70D8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POSLOVNE FINANSIJE</w:t>
            </w:r>
          </w:p>
          <w:p w:rsidR="00CA70D8" w:rsidRPr="00D87932" w:rsidRDefault="006832D6" w:rsidP="007E167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Prof.dr Nezir Huseinspahić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CA70D8" w:rsidRPr="00D87932" w:rsidRDefault="00CA70D8" w:rsidP="00CA70D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PETAK </w:t>
            </w:r>
          </w:p>
          <w:p w:rsidR="00CA70D8" w:rsidRPr="00D87932" w:rsidRDefault="006832D6" w:rsidP="00D87932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06.10.2023</w:t>
            </w:r>
            <w:r w:rsidR="00CA70D8"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CA70D8" w:rsidRPr="00D87932" w:rsidRDefault="00CA70D8" w:rsidP="00CA70D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17:30 – 20:30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CA70D8" w:rsidRPr="00D87932" w:rsidRDefault="007E167D" w:rsidP="00CA70D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D87932" w:rsidRPr="00D87932" w:rsidTr="006832D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CA70D8" w:rsidRPr="00D87932" w:rsidRDefault="006832D6" w:rsidP="00CA70D8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PONAŠANJE POTROŠAČA </w:t>
            </w:r>
          </w:p>
          <w:p w:rsidR="00D87932" w:rsidRPr="00D87932" w:rsidRDefault="007E167D" w:rsidP="00D87932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</w:t>
            </w:r>
            <w:r w:rsidR="00D87932" w:rsidRPr="00D8793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rof.dr. Fuad Bajraktarević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D87932" w:rsidRPr="00D87932" w:rsidRDefault="00D87932" w:rsidP="00D879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SUBOTA</w:t>
            </w:r>
          </w:p>
          <w:p w:rsidR="00CA70D8" w:rsidRPr="00D87932" w:rsidRDefault="006832D6" w:rsidP="00D879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6832D6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07.10.2023.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CA70D8" w:rsidRPr="00D87932" w:rsidRDefault="00D87932" w:rsidP="00D879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10</w:t>
            </w:r>
            <w:r w:rsidR="007E167D"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:00 – 1</w:t>
            </w: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3</w:t>
            </w:r>
            <w:r w:rsidR="007E167D"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CA70D8" w:rsidRPr="00D87932" w:rsidRDefault="00B63026" w:rsidP="00CA70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D87932" w:rsidRPr="00D87932" w:rsidTr="006832D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D87932" w:rsidRPr="00D87932" w:rsidRDefault="006832D6" w:rsidP="00D87932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POSLOVNA ETIKA</w:t>
            </w:r>
          </w:p>
          <w:p w:rsidR="00D87932" w:rsidRPr="00D87932" w:rsidRDefault="006832D6" w:rsidP="00D87932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Prof.dr Azra Sućeska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D87932" w:rsidRPr="00D87932" w:rsidRDefault="00D87932" w:rsidP="00D879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SUBOTA</w:t>
            </w:r>
          </w:p>
          <w:p w:rsidR="00D87932" w:rsidRPr="00D87932" w:rsidRDefault="006832D6" w:rsidP="00D879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6832D6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07.10.2023.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D87932" w:rsidRPr="00D87932" w:rsidRDefault="00D87932" w:rsidP="00D879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13:00 – 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D87932" w:rsidRPr="00D87932" w:rsidRDefault="00B63026" w:rsidP="00D879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BD42F2" w:rsidRPr="00D87932" w:rsidRDefault="00BD42F2">
      <w:pPr>
        <w:spacing w:after="12" w:line="276" w:lineRule="auto"/>
        <w:ind w:left="10" w:right="1048" w:hanging="10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:rsidR="00E511F1" w:rsidRPr="00D87932" w:rsidRDefault="00E511F1" w:rsidP="00E511F1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87932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TREĆA GODINA – PETI SEMESTAR </w:t>
      </w:r>
      <w:r w:rsidR="006832D6">
        <w:rPr>
          <w:rFonts w:ascii="Calibri" w:eastAsia="Calibri" w:hAnsi="Calibri" w:cs="Calibri"/>
          <w:b/>
          <w:color w:val="000000" w:themeColor="text1"/>
          <w:sz w:val="24"/>
          <w:szCs w:val="24"/>
        </w:rPr>
        <w:t>NOVI NPP</w:t>
      </w:r>
    </w:p>
    <w:tbl>
      <w:tblPr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842"/>
        <w:gridCol w:w="1129"/>
      </w:tblGrid>
      <w:tr w:rsidR="00D87932" w:rsidRPr="00D87932" w:rsidTr="006832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D87932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PREDMET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D87932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DAN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D87932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SAT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D87932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SALA </w:t>
            </w:r>
          </w:p>
        </w:tc>
      </w:tr>
      <w:tr w:rsidR="00D87932" w:rsidRPr="00D87932" w:rsidTr="006832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D87932" w:rsidRPr="00D87932" w:rsidRDefault="00D87932" w:rsidP="00D87932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P</w:t>
            </w:r>
            <w:r w:rsidR="006832D6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OSLOVNO </w:t>
            </w: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 KOMUNICIRANJ</w:t>
            </w:r>
            <w:r w:rsidR="006832D6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E</w:t>
            </w:r>
          </w:p>
          <w:p w:rsidR="00D87932" w:rsidRPr="00D87932" w:rsidRDefault="006832D6" w:rsidP="006832D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6832D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Doc.dr Anela Džananović-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</w:t>
            </w:r>
            <w:r w:rsidRPr="006832D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ajraktarević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D87932" w:rsidRPr="00D87932" w:rsidRDefault="00D87932" w:rsidP="00D879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SUBOTA</w:t>
            </w:r>
          </w:p>
          <w:p w:rsidR="00D87932" w:rsidRPr="00D87932" w:rsidRDefault="006832D6" w:rsidP="00D879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6832D6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07.10.2023.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D87932" w:rsidRPr="00D87932" w:rsidRDefault="00D87932" w:rsidP="00D879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10:00 – 13:00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D87932" w:rsidRPr="00D87932" w:rsidRDefault="006832D6" w:rsidP="00D87932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E511F1" w:rsidRPr="006D71CA" w:rsidRDefault="00E511F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2F597C" w:rsidRPr="006D71CA" w:rsidRDefault="002F597C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6832D6" w:rsidRPr="00D87932" w:rsidRDefault="006832D6" w:rsidP="006832D6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87932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TREĆA GODINA – PETI SEMESTAR 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>STARI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NPP</w:t>
      </w:r>
    </w:p>
    <w:tbl>
      <w:tblPr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842"/>
        <w:gridCol w:w="1129"/>
      </w:tblGrid>
      <w:tr w:rsidR="006832D6" w:rsidRPr="00D87932" w:rsidTr="0003259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6832D6" w:rsidRPr="00D87932" w:rsidRDefault="006832D6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PREDMET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6832D6" w:rsidRPr="00D87932" w:rsidRDefault="006832D6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DAN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6832D6" w:rsidRPr="00D87932" w:rsidRDefault="006832D6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SAT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6832D6" w:rsidRPr="00D87932" w:rsidRDefault="006832D6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SALA </w:t>
            </w:r>
          </w:p>
        </w:tc>
      </w:tr>
      <w:tr w:rsidR="006832D6" w:rsidRPr="00D87932" w:rsidTr="0003259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6832D6" w:rsidRPr="00D87932" w:rsidRDefault="006832D6" w:rsidP="00032595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SOCIJALNA PSIHOLOGIJA</w:t>
            </w:r>
          </w:p>
          <w:p w:rsidR="006832D6" w:rsidRPr="00D87932" w:rsidRDefault="006832D6" w:rsidP="00032595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Predmetni 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6832D6" w:rsidRPr="00D87932" w:rsidRDefault="006832D6" w:rsidP="000325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SUBOTA</w:t>
            </w:r>
          </w:p>
          <w:p w:rsidR="006832D6" w:rsidRPr="00D87932" w:rsidRDefault="006832D6" w:rsidP="000325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6832D6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07.10.2023.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6832D6" w:rsidRPr="00D87932" w:rsidRDefault="006832D6" w:rsidP="000325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10:00 – 13:00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6832D6" w:rsidRPr="00D87932" w:rsidRDefault="00B63026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832D6" w:rsidRPr="00D87932" w:rsidTr="0003259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6832D6" w:rsidRDefault="006832D6" w:rsidP="006832D6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UPRAVLJANJE RIZIKOM I KRIZNO KOMUNICIRANJE</w:t>
            </w:r>
          </w:p>
          <w:p w:rsidR="006832D6" w:rsidRPr="006832D6" w:rsidRDefault="006832D6" w:rsidP="006832D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6832D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Prof.dr Fuad Bajraktarević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6832D6" w:rsidRPr="00D87932" w:rsidRDefault="006832D6" w:rsidP="006832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SUBOTA</w:t>
            </w:r>
          </w:p>
          <w:p w:rsidR="006832D6" w:rsidRPr="00D87932" w:rsidRDefault="006832D6" w:rsidP="006832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6832D6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07.10.2023.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6832D6" w:rsidRPr="00D87932" w:rsidRDefault="006832D6" w:rsidP="006832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13:00 – 16:00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6832D6" w:rsidRPr="00D87932" w:rsidRDefault="00B63026" w:rsidP="006832D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BD42F2" w:rsidRPr="006D71CA" w:rsidRDefault="001B349A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6D71CA">
        <w:rPr>
          <w:rFonts w:ascii="Calibri" w:eastAsia="Calibri" w:hAnsi="Calibri" w:cs="Calibri"/>
          <w:b/>
          <w:sz w:val="24"/>
          <w:szCs w:val="24"/>
        </w:rPr>
        <w:lastRenderedPageBreak/>
        <w:t>II CIKLUS – POSLOVNA PSIHOLOGIJA</w:t>
      </w:r>
    </w:p>
    <w:p w:rsidR="00296ABE" w:rsidRPr="006D71CA" w:rsidRDefault="00B53F63" w:rsidP="00D87932">
      <w:pPr>
        <w:spacing w:after="12" w:line="276" w:lineRule="auto"/>
        <w:ind w:left="10" w:right="2234" w:hanging="10"/>
        <w:jc w:val="center"/>
        <w:rPr>
          <w:rFonts w:ascii="Calibri" w:eastAsia="Calibri" w:hAnsi="Calibri" w:cs="Calibri"/>
          <w:b/>
          <w:sz w:val="24"/>
          <w:szCs w:val="24"/>
        </w:rPr>
      </w:pPr>
      <w:r w:rsidRPr="006D71CA">
        <w:rPr>
          <w:rFonts w:ascii="Calibri" w:eastAsia="Calibri" w:hAnsi="Calibri" w:cs="Calibri"/>
          <w:b/>
          <w:sz w:val="24"/>
          <w:szCs w:val="24"/>
        </w:rPr>
        <w:t>I GODINA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5"/>
        <w:gridCol w:w="2101"/>
        <w:gridCol w:w="1838"/>
        <w:gridCol w:w="1341"/>
      </w:tblGrid>
      <w:tr w:rsidR="005B0187" w:rsidRPr="00D87932" w:rsidTr="002909AA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5B0187" w:rsidRPr="00D87932" w:rsidRDefault="005B0187" w:rsidP="002909AA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PREDMET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5B0187" w:rsidRPr="00D87932" w:rsidRDefault="005B0187" w:rsidP="002909AA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DAN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5B0187" w:rsidRPr="00D87932" w:rsidRDefault="005B0187" w:rsidP="002909AA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SAT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5B0187" w:rsidRPr="00D87932" w:rsidRDefault="005B0187" w:rsidP="002909AA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SALA </w:t>
            </w:r>
          </w:p>
        </w:tc>
      </w:tr>
      <w:tr w:rsidR="00043FC1" w:rsidRPr="00D87932" w:rsidTr="003A78E6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043FC1" w:rsidRPr="00D87932" w:rsidRDefault="00043FC1" w:rsidP="00043FC1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METODOLOGIJA NAUČNOISTRAŽIVAČKOG RADA</w:t>
            </w:r>
          </w:p>
          <w:p w:rsidR="00043FC1" w:rsidRPr="00D87932" w:rsidRDefault="00043FC1" w:rsidP="00043FC1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Prof.dr Halid Kurtović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043FC1" w:rsidRPr="00D87932" w:rsidRDefault="00043FC1" w:rsidP="00043F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SUBOTA</w:t>
            </w:r>
          </w:p>
          <w:p w:rsidR="00043FC1" w:rsidRPr="00D87932" w:rsidRDefault="00043FC1" w:rsidP="00043F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6832D6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07.10.2023.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043FC1" w:rsidRPr="00D87932" w:rsidRDefault="00043FC1" w:rsidP="00043F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10:00 – 13:00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043FC1" w:rsidRPr="00D87932" w:rsidRDefault="00043FC1" w:rsidP="00043FC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043FC1" w:rsidRPr="00D87932" w:rsidTr="003A78E6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043FC1" w:rsidRDefault="00043FC1" w:rsidP="00043FC1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PSIHOLOŠKO TESTIRANJE U FUNKCIJI SELEKCIJE I RAZVOJA KADROVA</w:t>
            </w:r>
          </w:p>
          <w:p w:rsidR="00043FC1" w:rsidRPr="00043FC1" w:rsidRDefault="00043FC1" w:rsidP="00043FC1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043FC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Predmetni profesor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043FC1" w:rsidRPr="00D87932" w:rsidRDefault="00043FC1" w:rsidP="00043F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SUBOTA</w:t>
            </w:r>
          </w:p>
          <w:p w:rsidR="00043FC1" w:rsidRPr="00D87932" w:rsidRDefault="00043FC1" w:rsidP="00043F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6832D6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07.10.2023.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043FC1" w:rsidRPr="00D87932" w:rsidRDefault="00043FC1" w:rsidP="00043F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13:00 – 16:00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043FC1" w:rsidRDefault="00B63026" w:rsidP="00043FC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BD42F2" w:rsidRDefault="00BD42F2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043FC1" w:rsidRPr="006D71CA" w:rsidRDefault="00043FC1" w:rsidP="00043FC1">
      <w:pPr>
        <w:spacing w:after="12" w:line="276" w:lineRule="auto"/>
        <w:ind w:left="10" w:right="2234" w:hanging="10"/>
        <w:jc w:val="center"/>
        <w:rPr>
          <w:rFonts w:ascii="Calibri" w:eastAsia="Calibri" w:hAnsi="Calibri" w:cs="Calibri"/>
          <w:b/>
          <w:sz w:val="24"/>
          <w:szCs w:val="24"/>
        </w:rPr>
      </w:pPr>
      <w:r w:rsidRPr="006D71CA"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 w:rsidRPr="006D71CA">
        <w:rPr>
          <w:rFonts w:ascii="Calibri" w:eastAsia="Calibri" w:hAnsi="Calibri" w:cs="Calibri"/>
          <w:b/>
          <w:sz w:val="24"/>
          <w:szCs w:val="24"/>
        </w:rPr>
        <w:t xml:space="preserve"> GODINA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5"/>
        <w:gridCol w:w="2101"/>
        <w:gridCol w:w="1838"/>
        <w:gridCol w:w="1341"/>
      </w:tblGrid>
      <w:tr w:rsidR="00043FC1" w:rsidRPr="00D87932" w:rsidTr="0003259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043FC1" w:rsidRPr="00D87932" w:rsidRDefault="00043FC1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PREDMET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043FC1" w:rsidRPr="00D87932" w:rsidRDefault="00043FC1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DAN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043FC1" w:rsidRPr="00D87932" w:rsidRDefault="00043FC1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SAT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043FC1" w:rsidRPr="00D87932" w:rsidRDefault="00043FC1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SALA </w:t>
            </w:r>
          </w:p>
        </w:tc>
      </w:tr>
      <w:tr w:rsidR="00043FC1" w:rsidRPr="00D87932" w:rsidTr="0003259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043FC1" w:rsidRPr="00D87932" w:rsidRDefault="00B63026" w:rsidP="00032595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PRIM</w:t>
            </w:r>
            <w:r w:rsidR="00043FC1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JENJENA ANALIZA PODATAKA</w:t>
            </w:r>
          </w:p>
          <w:p w:rsidR="00043FC1" w:rsidRPr="00D87932" w:rsidRDefault="00043FC1" w:rsidP="00032595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Doc.dr Mirsad Madeško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043FC1" w:rsidRPr="00D87932" w:rsidRDefault="00043FC1" w:rsidP="000325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SUBOTA</w:t>
            </w:r>
          </w:p>
          <w:p w:rsidR="00043FC1" w:rsidRPr="00D87932" w:rsidRDefault="00043FC1" w:rsidP="000325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6832D6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07.10.2023.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043FC1" w:rsidRPr="00D87932" w:rsidRDefault="00043FC1" w:rsidP="000325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8793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10:00 – 13:00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043FC1" w:rsidRPr="00D87932" w:rsidRDefault="00043FC1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043FC1" w:rsidRPr="0055510C" w:rsidRDefault="00043FC1" w:rsidP="00043FC1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043FC1" w:rsidRPr="0055510C" w:rsidRDefault="00043FC1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sectPr w:rsidR="00043FC1" w:rsidRPr="0055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F2"/>
    <w:rsid w:val="00043FC1"/>
    <w:rsid w:val="001B349A"/>
    <w:rsid w:val="00263014"/>
    <w:rsid w:val="00296ABE"/>
    <w:rsid w:val="002B70C4"/>
    <w:rsid w:val="002E51B1"/>
    <w:rsid w:val="002F597C"/>
    <w:rsid w:val="00470AFA"/>
    <w:rsid w:val="0055510C"/>
    <w:rsid w:val="005B0187"/>
    <w:rsid w:val="005D25C7"/>
    <w:rsid w:val="006832D6"/>
    <w:rsid w:val="006D71CA"/>
    <w:rsid w:val="00795A7A"/>
    <w:rsid w:val="007E167D"/>
    <w:rsid w:val="008E4D2F"/>
    <w:rsid w:val="009B0435"/>
    <w:rsid w:val="00A2763E"/>
    <w:rsid w:val="00A97DBC"/>
    <w:rsid w:val="00B53F63"/>
    <w:rsid w:val="00B63026"/>
    <w:rsid w:val="00BD42F2"/>
    <w:rsid w:val="00CA70D8"/>
    <w:rsid w:val="00D008E9"/>
    <w:rsid w:val="00D87932"/>
    <w:rsid w:val="00E511F1"/>
    <w:rsid w:val="00E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C9CE6-479C-40C9-81B2-B5A0007D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dcterms:created xsi:type="dcterms:W3CDTF">2023-10-02T10:26:00Z</dcterms:created>
  <dcterms:modified xsi:type="dcterms:W3CDTF">2023-10-02T10:29:00Z</dcterms:modified>
</cp:coreProperties>
</file>